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70" w:rsidRDefault="00DD3F70" w:rsidP="00DD3F7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DD3F70" w:rsidRDefault="00DD3F70" w:rsidP="00DD3F70">
      <w:pPr>
        <w:jc w:val="center"/>
        <w:rPr>
          <w:rFonts w:hint="eastAsia"/>
          <w:sz w:val="24"/>
          <w:szCs w:val="24"/>
        </w:rPr>
      </w:pPr>
      <w:r>
        <w:rPr>
          <w:rFonts w:ascii="宋体" w:hAnsi="宋体" w:hint="eastAsia"/>
          <w:b/>
          <w:bCs/>
          <w:sz w:val="32"/>
          <w:szCs w:val="32"/>
        </w:rPr>
        <w:t>北京经济技术开发区人才联合培养基地资助经费申请表</w:t>
      </w:r>
    </w:p>
    <w:tbl>
      <w:tblPr>
        <w:tblW w:w="844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84"/>
        <w:gridCol w:w="447"/>
        <w:gridCol w:w="2209"/>
        <w:gridCol w:w="1568"/>
        <w:gridCol w:w="2536"/>
      </w:tblGrid>
      <w:tr w:rsidR="00DD3F70" w:rsidTr="00DD3F70">
        <w:trPr>
          <w:trHeight w:val="526"/>
          <w:jc w:val="center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F70" w:rsidRDefault="00DD3F7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机构名称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F70" w:rsidRDefault="00DD3F70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D3F70" w:rsidTr="00DD3F70">
        <w:trPr>
          <w:trHeight w:val="548"/>
          <w:jc w:val="center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F70" w:rsidRDefault="00DD3F7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F70" w:rsidRDefault="00DD3F70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D3F70" w:rsidTr="00DD3F70">
        <w:trPr>
          <w:trHeight w:val="669"/>
          <w:jc w:val="center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F70" w:rsidRDefault="00DD3F7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注册地址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F70" w:rsidRDefault="00DD3F70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D3F70" w:rsidTr="00DD3F70">
        <w:trPr>
          <w:trHeight w:val="549"/>
          <w:jc w:val="center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F70" w:rsidRDefault="00DD3F7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纳税地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F70" w:rsidRDefault="00DD3F70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F70" w:rsidRDefault="00DD3F70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入统地</w:t>
            </w:r>
            <w:proofErr w:type="gramEnd"/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F70" w:rsidRDefault="00DD3F70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D3F70" w:rsidTr="00DD3F70">
        <w:trPr>
          <w:trHeight w:val="685"/>
          <w:jc w:val="center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F70" w:rsidRDefault="00DD3F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F70" w:rsidRDefault="00DD3F70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F70" w:rsidRDefault="00DD3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成立日期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F70" w:rsidRDefault="00DD3F70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DD3F70" w:rsidTr="00DD3F70">
        <w:trPr>
          <w:trHeight w:val="600"/>
          <w:jc w:val="center"/>
        </w:trPr>
        <w:tc>
          <w:tcPr>
            <w:tcW w:w="84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F70" w:rsidRDefault="00DD3F70">
            <w:pPr>
              <w:widowControl/>
              <w:jc w:val="center"/>
              <w:textAlignment w:val="center"/>
              <w:rPr>
                <w:rFonts w:ascii="方正小标宋简体" w:hAnsi="方正小标宋简体"/>
                <w:color w:val="000000"/>
                <w:sz w:val="32"/>
                <w:szCs w:val="32"/>
              </w:rPr>
            </w:pPr>
            <w:r>
              <w:rPr>
                <w:rFonts w:hAnsi="宋体" w:hint="eastAsia"/>
                <w:b/>
                <w:bCs/>
                <w:sz w:val="32"/>
                <w:szCs w:val="32"/>
              </w:rPr>
              <w:t>项目申报信息</w:t>
            </w:r>
          </w:p>
        </w:tc>
      </w:tr>
      <w:tr w:rsidR="00DD3F70" w:rsidTr="00DD3F70">
        <w:trPr>
          <w:trHeight w:val="60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F70" w:rsidRDefault="00DD3F70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项目联系人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F70" w:rsidRDefault="00DD3F70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F70" w:rsidRDefault="00DD3F70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F70" w:rsidRDefault="00DD3F70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</w:tr>
      <w:tr w:rsidR="00DD3F70" w:rsidTr="00DD3F70">
        <w:trPr>
          <w:trHeight w:val="78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F70" w:rsidRDefault="00DD3F70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资助项目</w:t>
            </w: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F70" w:rsidRDefault="00DD3F70">
            <w:pPr>
              <w:widowControl/>
              <w:ind w:firstLineChars="100" w:firstLine="24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科研项目合作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学生实习合作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兼职兼薪合作</w:t>
            </w:r>
          </w:p>
        </w:tc>
      </w:tr>
      <w:tr w:rsidR="00DD3F70" w:rsidTr="00DD3F70">
        <w:trPr>
          <w:trHeight w:val="78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F70" w:rsidRDefault="00DD3F70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申报金额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F70" w:rsidRDefault="00DD3F7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科研项目合作：</w:t>
            </w:r>
          </w:p>
          <w:p w:rsidR="00DD3F70" w:rsidRDefault="00DD3F70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学生实习合作：</w:t>
            </w:r>
          </w:p>
          <w:p w:rsidR="00DD3F70" w:rsidRDefault="00DD3F70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兼职兼薪合作：</w:t>
            </w:r>
          </w:p>
          <w:p w:rsidR="00DD3F70" w:rsidRDefault="00DD3F70">
            <w:pPr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合计：</w:t>
            </w:r>
          </w:p>
        </w:tc>
      </w:tr>
      <w:tr w:rsidR="00DD3F70" w:rsidTr="00DD3F70">
        <w:trPr>
          <w:trHeight w:val="3933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F70" w:rsidRDefault="00DD3F70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申报承诺</w:t>
            </w: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F70" w:rsidRDefault="00DD3F70">
            <w:pPr>
              <w:widowControl/>
              <w:ind w:firstLine="4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本单位承诺，在经费申请过程中，不弄虚作假，数据详实。提交的申请信息及备查材料如存在伪造、虚假、虚报冒领等欺瞒行为，退回资助经费，记录不良信用信息，本单位愿承担全部法律责任。</w:t>
            </w:r>
          </w:p>
          <w:p w:rsidR="00DD3F70" w:rsidRDefault="00DD3F70">
            <w:pPr>
              <w:widowControl/>
              <w:ind w:firstLine="480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  <w:p w:rsidR="00DD3F70" w:rsidRDefault="00DD3F70">
            <w:pPr>
              <w:widowControl/>
              <w:ind w:firstLine="480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  <w:p w:rsidR="00DD3F70" w:rsidRDefault="00DD3F70">
            <w:pPr>
              <w:widowControl/>
              <w:ind w:firstLine="480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  <w:p w:rsidR="00DD3F70" w:rsidRDefault="00DD3F70">
            <w:pPr>
              <w:widowControl/>
              <w:ind w:firstLine="480"/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  <w:p w:rsidR="00DD3F70" w:rsidRDefault="00DD3F70">
            <w:pPr>
              <w:widowControl/>
              <w:ind w:firstLine="480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DD3F70" w:rsidRDefault="00DD3F70">
            <w:pPr>
              <w:widowControl/>
              <w:ind w:firstLine="48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  <w:p w:rsidR="00DD3F70" w:rsidRDefault="00DD3F70">
            <w:pPr>
              <w:widowControl/>
              <w:ind w:firstLine="48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Fonts w:hint="eastAsia"/>
                <w:color w:val="000000"/>
                <w:sz w:val="24"/>
                <w:szCs w:val="24"/>
              </w:rPr>
              <w:t>法人代表签字：</w:t>
            </w:r>
          </w:p>
          <w:p w:rsidR="00DD3F70" w:rsidRDefault="00DD3F70">
            <w:pPr>
              <w:widowControl/>
              <w:ind w:firstLine="48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Fonts w:hint="eastAsia"/>
                <w:color w:val="000000"/>
                <w:sz w:val="24"/>
                <w:szCs w:val="24"/>
              </w:rPr>
              <w:t>承诺单位（公章）</w:t>
            </w:r>
          </w:p>
          <w:p w:rsidR="00DD3F70" w:rsidRDefault="00DD3F70">
            <w:pPr>
              <w:widowControl/>
              <w:ind w:firstLine="480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hint="eastAsia"/>
              </w:rPr>
              <w:t xml:space="preserve">                                   年      月     日</w:t>
            </w:r>
          </w:p>
        </w:tc>
      </w:tr>
    </w:tbl>
    <w:p w:rsidR="00DD3F70" w:rsidRDefault="00DD3F70" w:rsidP="00DD3F70">
      <w:pPr>
        <w:widowControl/>
        <w:jc w:val="left"/>
      </w:pPr>
      <w:r>
        <w:t xml:space="preserve"> </w:t>
      </w:r>
    </w:p>
    <w:p w:rsidR="005F76F7" w:rsidRDefault="005F76F7"/>
    <w:sectPr w:rsidR="005F76F7" w:rsidSect="005F7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3F70"/>
    <w:rsid w:val="005F76F7"/>
    <w:rsid w:val="00BB1AE3"/>
    <w:rsid w:val="00DD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7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CAREER-007</dc:creator>
  <cp:lastModifiedBy>CAREER-007</cp:lastModifiedBy>
  <cp:revision>1</cp:revision>
  <dcterms:created xsi:type="dcterms:W3CDTF">2020-12-30T08:21:00Z</dcterms:created>
  <dcterms:modified xsi:type="dcterms:W3CDTF">2020-12-30T08:23:00Z</dcterms:modified>
</cp:coreProperties>
</file>