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健康承诺书</w:t>
      </w: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同志参加栖霞区</w:t>
      </w:r>
      <w:r>
        <w:rPr>
          <w:rFonts w:hint="eastAsia" w:ascii="仿宋_GB2312" w:eastAsia="仿宋_GB2312"/>
          <w:sz w:val="32"/>
          <w:szCs w:val="32"/>
          <w:lang w:eastAsia="zh-CN"/>
        </w:rPr>
        <w:t>民政局</w:t>
      </w:r>
      <w:r>
        <w:rPr>
          <w:rFonts w:hint="eastAsia" w:ascii="仿宋_GB2312" w:eastAsia="仿宋_GB2312"/>
          <w:sz w:val="32"/>
          <w:szCs w:val="32"/>
        </w:rPr>
        <w:t>编外人员应聘，身体状况正常，没有发热、咳嗽、乏力等相关症状，应聘前21天内没有经停中高风险地区，28天内没有港澳台地区、国外旅居史，没有与新冠确诊病例、无症状感染者相关密切接触史，共同居住人员亦没有上述情况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spacing w:line="600" w:lineRule="exact"/>
        <w:ind w:firstLine="5120" w:firstLineChars="160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5120" w:firstLineChars="16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本人签字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wordWrap w:val="0"/>
        <w:spacing w:line="600" w:lineRule="exact"/>
        <w:ind w:firstLine="5120" w:firstLineChars="16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年  月  日       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49892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FkNzFmMWMyMzE2ZTNmNGQ3YTE5YzBlNzIzODYzZTAifQ=="/>
  </w:docVars>
  <w:rsids>
    <w:rsidRoot w:val="00793287"/>
    <w:rsid w:val="000C43D0"/>
    <w:rsid w:val="00243E86"/>
    <w:rsid w:val="0027799D"/>
    <w:rsid w:val="002F080C"/>
    <w:rsid w:val="00357ACD"/>
    <w:rsid w:val="00414DC8"/>
    <w:rsid w:val="004E2D9C"/>
    <w:rsid w:val="005D36C3"/>
    <w:rsid w:val="005E3156"/>
    <w:rsid w:val="006602ED"/>
    <w:rsid w:val="006D36A7"/>
    <w:rsid w:val="0071390A"/>
    <w:rsid w:val="00773A31"/>
    <w:rsid w:val="00793287"/>
    <w:rsid w:val="007C2BF5"/>
    <w:rsid w:val="0087211E"/>
    <w:rsid w:val="008742F6"/>
    <w:rsid w:val="008B113D"/>
    <w:rsid w:val="008D6448"/>
    <w:rsid w:val="008D6963"/>
    <w:rsid w:val="00907DCE"/>
    <w:rsid w:val="009A6ABC"/>
    <w:rsid w:val="00A27AB0"/>
    <w:rsid w:val="00A82C02"/>
    <w:rsid w:val="00B46CB2"/>
    <w:rsid w:val="00C158D2"/>
    <w:rsid w:val="00DD28D7"/>
    <w:rsid w:val="00DE367D"/>
    <w:rsid w:val="00DF1913"/>
    <w:rsid w:val="00E36F3B"/>
    <w:rsid w:val="00E641E7"/>
    <w:rsid w:val="00F14806"/>
    <w:rsid w:val="00F66B58"/>
    <w:rsid w:val="00FB41BA"/>
    <w:rsid w:val="07B03848"/>
    <w:rsid w:val="4B77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138</Characters>
  <Lines>1</Lines>
  <Paragraphs>1</Paragraphs>
  <TotalTime>10</TotalTime>
  <ScaleCrop>false</ScaleCrop>
  <LinksUpToDate>false</LinksUpToDate>
  <CharactersWithSpaces>169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2021-10-11T02:07:00Z</dcterms:created>
  <dc:creator>Administrator</dc:creator>
  <cp:lastModifiedBy>快乐生活</cp:lastModifiedBy>
  <cp:lastPrinted>2022-05-05T04:19:12Z</cp:lastPrinted>
  <dcterms:modified xsi:type="dcterms:W3CDTF">2022-05-05T04:21:00Z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1E15CB0DC6E84D19AF59C6C5AF2C7B9D</vt:lpwstr>
  </property>
</Properties>
</file>