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308A7" w14:textId="3EA2172B" w:rsidR="003812BD" w:rsidRDefault="00DF2373">
      <w:pPr>
        <w:jc w:val="center"/>
        <w:rPr>
          <w:rFonts w:ascii="仿宋" w:eastAsia="仿宋" w:hAnsi="仿宋"/>
          <w:b/>
          <w:color w:val="000000"/>
          <w:sz w:val="36"/>
          <w:szCs w:val="36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附</w:t>
      </w:r>
      <w:r>
        <w:rPr>
          <w:rFonts w:ascii="仿宋" w:eastAsia="仿宋" w:hAnsi="仿宋" w:hint="eastAsia"/>
          <w:color w:val="000000"/>
          <w:sz w:val="36"/>
          <w:szCs w:val="36"/>
        </w:rPr>
        <w:t>：</w:t>
      </w:r>
      <w:proofErr w:type="gramStart"/>
      <w:r w:rsidR="00E51929" w:rsidRPr="00E51929">
        <w:rPr>
          <w:rFonts w:ascii="仿宋" w:eastAsia="仿宋" w:hAnsi="仿宋" w:hint="eastAsia"/>
          <w:b/>
          <w:color w:val="000000"/>
          <w:sz w:val="36"/>
          <w:szCs w:val="36"/>
        </w:rPr>
        <w:t>荣华道</w:t>
      </w:r>
      <w:proofErr w:type="gramEnd"/>
      <w:r w:rsidR="00E51929" w:rsidRPr="00E51929">
        <w:rPr>
          <w:rFonts w:ascii="仿宋" w:eastAsia="仿宋" w:hAnsi="仿宋" w:hint="eastAsia"/>
          <w:b/>
          <w:color w:val="000000"/>
          <w:sz w:val="36"/>
          <w:szCs w:val="36"/>
        </w:rPr>
        <w:t>小学一年级新生登记表（2021年）</w:t>
      </w:r>
    </w:p>
    <w:p w14:paraId="63EFD9BD" w14:textId="77777777" w:rsidR="003812BD" w:rsidRDefault="003812BD">
      <w:pPr>
        <w:rPr>
          <w:rFonts w:ascii="仿宋" w:eastAsia="仿宋" w:hAnsi="仿宋" w:hint="eastAsia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440"/>
        <w:gridCol w:w="900"/>
        <w:gridCol w:w="360"/>
        <w:gridCol w:w="360"/>
        <w:gridCol w:w="540"/>
        <w:gridCol w:w="180"/>
        <w:gridCol w:w="540"/>
        <w:gridCol w:w="360"/>
        <w:gridCol w:w="360"/>
        <w:gridCol w:w="540"/>
        <w:gridCol w:w="720"/>
        <w:gridCol w:w="1034"/>
      </w:tblGrid>
      <w:tr w:rsidR="003812BD" w14:paraId="0870F905" w14:textId="77777777">
        <w:trPr>
          <w:trHeight w:val="615"/>
        </w:trPr>
        <w:tc>
          <w:tcPr>
            <w:tcW w:w="1188" w:type="dxa"/>
            <w:vAlign w:val="center"/>
          </w:tcPr>
          <w:p w14:paraId="03811728" w14:textId="77777777" w:rsidR="003812BD" w:rsidRDefault="00DF237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1440" w:type="dxa"/>
            <w:vAlign w:val="center"/>
          </w:tcPr>
          <w:p w14:paraId="0A6217CD" w14:textId="77777777" w:rsidR="003812BD" w:rsidRDefault="003812B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037C4C6" w14:textId="77777777" w:rsidR="003812BD" w:rsidRDefault="00DF237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14:paraId="2684CDB4" w14:textId="77777777" w:rsidR="003812BD" w:rsidRDefault="003812B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FD429E9" w14:textId="77777777" w:rsidR="003812BD" w:rsidRDefault="00DF237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 w14:paraId="1958C057" w14:textId="77777777" w:rsidR="003812BD" w:rsidRDefault="003812B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CD78445" w14:textId="77777777" w:rsidR="003812BD" w:rsidRDefault="00DF237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754" w:type="dxa"/>
            <w:gridSpan w:val="2"/>
            <w:vAlign w:val="center"/>
          </w:tcPr>
          <w:p w14:paraId="72FA53E2" w14:textId="77777777" w:rsidR="003812BD" w:rsidRDefault="003812B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812BD" w14:paraId="1891F4B6" w14:textId="77777777">
        <w:trPr>
          <w:trHeight w:val="764"/>
        </w:trPr>
        <w:tc>
          <w:tcPr>
            <w:tcW w:w="1188" w:type="dxa"/>
            <w:vAlign w:val="center"/>
          </w:tcPr>
          <w:p w14:paraId="710DE84A" w14:textId="77777777" w:rsidR="003812BD" w:rsidRDefault="00DF237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440" w:type="dxa"/>
            <w:vAlign w:val="center"/>
          </w:tcPr>
          <w:p w14:paraId="3D9556EB" w14:textId="77777777" w:rsidR="003812BD" w:rsidRDefault="003812B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5344EEA" w14:textId="77777777" w:rsidR="003812BD" w:rsidRDefault="00DF2373">
            <w:pPr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 w:val="24"/>
                <w:szCs w:val="24"/>
              </w:rPr>
              <w:t>来自何幼儿园</w:t>
            </w:r>
          </w:p>
        </w:tc>
        <w:tc>
          <w:tcPr>
            <w:tcW w:w="4994" w:type="dxa"/>
            <w:gridSpan w:val="10"/>
            <w:vAlign w:val="center"/>
          </w:tcPr>
          <w:p w14:paraId="62C41CCE" w14:textId="77777777" w:rsidR="003812BD" w:rsidRDefault="003812B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812BD" w14:paraId="400ED436" w14:textId="77777777">
        <w:tc>
          <w:tcPr>
            <w:tcW w:w="1188" w:type="dxa"/>
            <w:vAlign w:val="center"/>
          </w:tcPr>
          <w:p w14:paraId="3265B6D8" w14:textId="77777777" w:rsidR="003812BD" w:rsidRDefault="00DF23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学生</w:t>
            </w:r>
          </w:p>
          <w:p w14:paraId="03245650" w14:textId="77777777" w:rsidR="003812BD" w:rsidRDefault="00DF23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80" w:type="dxa"/>
            <w:gridSpan w:val="6"/>
            <w:vAlign w:val="center"/>
          </w:tcPr>
          <w:p w14:paraId="240FE660" w14:textId="77777777" w:rsidR="003812BD" w:rsidRDefault="003812B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105A3E8" w14:textId="77777777" w:rsidR="003812BD" w:rsidRDefault="00DF2373">
            <w:pPr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 w:val="24"/>
                <w:szCs w:val="24"/>
              </w:rPr>
              <w:t>是否独生子女</w:t>
            </w:r>
          </w:p>
        </w:tc>
        <w:tc>
          <w:tcPr>
            <w:tcW w:w="900" w:type="dxa"/>
            <w:gridSpan w:val="2"/>
            <w:vAlign w:val="center"/>
          </w:tcPr>
          <w:p w14:paraId="206DBA26" w14:textId="77777777" w:rsidR="003812BD" w:rsidRDefault="003812B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C8B067E" w14:textId="77777777" w:rsidR="003812BD" w:rsidRDefault="00DF237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是否健康</w:t>
            </w:r>
          </w:p>
        </w:tc>
        <w:tc>
          <w:tcPr>
            <w:tcW w:w="1034" w:type="dxa"/>
            <w:vAlign w:val="center"/>
          </w:tcPr>
          <w:p w14:paraId="6C84DC93" w14:textId="77777777" w:rsidR="003812BD" w:rsidRDefault="003812B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812BD" w14:paraId="1516ADA7" w14:textId="77777777">
        <w:tc>
          <w:tcPr>
            <w:tcW w:w="1188" w:type="dxa"/>
            <w:vAlign w:val="center"/>
          </w:tcPr>
          <w:p w14:paraId="13EFE92C" w14:textId="77777777" w:rsidR="003812BD" w:rsidRDefault="00DF23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学生</w:t>
            </w:r>
          </w:p>
          <w:p w14:paraId="75D0F062" w14:textId="77777777" w:rsidR="003812BD" w:rsidRDefault="00DF23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户口地址</w:t>
            </w:r>
          </w:p>
          <w:p w14:paraId="6BA2D0AB" w14:textId="77777777" w:rsidR="003812BD" w:rsidRDefault="00DF23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（详细）</w:t>
            </w:r>
          </w:p>
        </w:tc>
        <w:tc>
          <w:tcPr>
            <w:tcW w:w="7334" w:type="dxa"/>
            <w:gridSpan w:val="12"/>
            <w:vAlign w:val="center"/>
          </w:tcPr>
          <w:p w14:paraId="602C0DB4" w14:textId="77777777" w:rsidR="003812BD" w:rsidRDefault="003812B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812BD" w14:paraId="54BE313F" w14:textId="77777777">
        <w:trPr>
          <w:trHeight w:val="574"/>
        </w:trPr>
        <w:tc>
          <w:tcPr>
            <w:tcW w:w="1188" w:type="dxa"/>
            <w:vAlign w:val="center"/>
          </w:tcPr>
          <w:p w14:paraId="22108B6E" w14:textId="77777777" w:rsidR="003812BD" w:rsidRDefault="00DF237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户主姓名</w:t>
            </w:r>
          </w:p>
        </w:tc>
        <w:tc>
          <w:tcPr>
            <w:tcW w:w="1440" w:type="dxa"/>
            <w:vAlign w:val="center"/>
          </w:tcPr>
          <w:p w14:paraId="6FC1B16E" w14:textId="77777777" w:rsidR="003812BD" w:rsidRDefault="003812B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4C0CB2F" w14:textId="77777777" w:rsidR="003812BD" w:rsidRDefault="00DF237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落户时间</w:t>
            </w:r>
          </w:p>
        </w:tc>
        <w:tc>
          <w:tcPr>
            <w:tcW w:w="1620" w:type="dxa"/>
            <w:gridSpan w:val="4"/>
            <w:vAlign w:val="center"/>
          </w:tcPr>
          <w:p w14:paraId="233FBE97" w14:textId="77777777" w:rsidR="003812BD" w:rsidRDefault="003812B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5F7F6BB7" w14:textId="77777777" w:rsidR="003812BD" w:rsidRDefault="00DF237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学生与户主关系</w:t>
            </w:r>
          </w:p>
        </w:tc>
        <w:tc>
          <w:tcPr>
            <w:tcW w:w="1034" w:type="dxa"/>
            <w:vAlign w:val="center"/>
          </w:tcPr>
          <w:p w14:paraId="3654228C" w14:textId="77777777" w:rsidR="003812BD" w:rsidRDefault="003812B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812BD" w14:paraId="7A883679" w14:textId="77777777">
        <w:trPr>
          <w:trHeight w:val="610"/>
        </w:trPr>
        <w:tc>
          <w:tcPr>
            <w:tcW w:w="1188" w:type="dxa"/>
            <w:vAlign w:val="center"/>
          </w:tcPr>
          <w:p w14:paraId="1F74164E" w14:textId="77777777" w:rsidR="003812BD" w:rsidRDefault="00DF237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房主姓名</w:t>
            </w:r>
          </w:p>
        </w:tc>
        <w:tc>
          <w:tcPr>
            <w:tcW w:w="1440" w:type="dxa"/>
            <w:vAlign w:val="center"/>
          </w:tcPr>
          <w:p w14:paraId="43886EB3" w14:textId="77777777" w:rsidR="003812BD" w:rsidRDefault="003812B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40BA3FD" w14:textId="77777777" w:rsidR="003812BD" w:rsidRDefault="00DF237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购房时间</w:t>
            </w:r>
          </w:p>
        </w:tc>
        <w:tc>
          <w:tcPr>
            <w:tcW w:w="1620" w:type="dxa"/>
            <w:gridSpan w:val="4"/>
            <w:vAlign w:val="center"/>
          </w:tcPr>
          <w:p w14:paraId="2D9F0E62" w14:textId="77777777" w:rsidR="003812BD" w:rsidRDefault="003812B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49F7878A" w14:textId="77777777" w:rsidR="003812BD" w:rsidRDefault="00DF237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学生与房主关系</w:t>
            </w:r>
          </w:p>
        </w:tc>
        <w:tc>
          <w:tcPr>
            <w:tcW w:w="1034" w:type="dxa"/>
            <w:vAlign w:val="center"/>
          </w:tcPr>
          <w:p w14:paraId="38178CFA" w14:textId="77777777" w:rsidR="003812BD" w:rsidRDefault="003812B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812BD" w14:paraId="2974E05B" w14:textId="77777777">
        <w:trPr>
          <w:trHeight w:val="618"/>
        </w:trPr>
        <w:tc>
          <w:tcPr>
            <w:tcW w:w="1188" w:type="dxa"/>
            <w:vAlign w:val="center"/>
          </w:tcPr>
          <w:p w14:paraId="569EB020" w14:textId="77777777" w:rsidR="003812BD" w:rsidRDefault="00DF23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父母姓名</w:t>
            </w:r>
          </w:p>
        </w:tc>
        <w:tc>
          <w:tcPr>
            <w:tcW w:w="1440" w:type="dxa"/>
            <w:vAlign w:val="center"/>
          </w:tcPr>
          <w:p w14:paraId="20D79252" w14:textId="77777777" w:rsidR="003812BD" w:rsidRDefault="00DF23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60" w:type="dxa"/>
            <w:gridSpan w:val="4"/>
            <w:vAlign w:val="center"/>
          </w:tcPr>
          <w:p w14:paraId="09150D56" w14:textId="77777777" w:rsidR="003812BD" w:rsidRDefault="00DF23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440" w:type="dxa"/>
            <w:gridSpan w:val="4"/>
            <w:vAlign w:val="center"/>
          </w:tcPr>
          <w:p w14:paraId="07AD62E7" w14:textId="77777777" w:rsidR="003812BD" w:rsidRDefault="00DF23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2294" w:type="dxa"/>
            <w:gridSpan w:val="3"/>
            <w:vAlign w:val="center"/>
          </w:tcPr>
          <w:p w14:paraId="21B7F669" w14:textId="77777777" w:rsidR="003812BD" w:rsidRDefault="00DF23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身份证号</w:t>
            </w:r>
          </w:p>
        </w:tc>
      </w:tr>
      <w:tr w:rsidR="003812BD" w14:paraId="592AF363" w14:textId="77777777">
        <w:trPr>
          <w:trHeight w:val="920"/>
        </w:trPr>
        <w:tc>
          <w:tcPr>
            <w:tcW w:w="1188" w:type="dxa"/>
            <w:vAlign w:val="center"/>
          </w:tcPr>
          <w:p w14:paraId="03CFBE1B" w14:textId="77777777" w:rsidR="003812BD" w:rsidRDefault="003812B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3BCCA61" w14:textId="77777777" w:rsidR="003812BD" w:rsidRDefault="003812B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0CACCA67" w14:textId="77777777" w:rsidR="003812BD" w:rsidRDefault="003812B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5BDD78C1" w14:textId="77777777" w:rsidR="003812BD" w:rsidRDefault="003812B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gridSpan w:val="3"/>
            <w:vAlign w:val="center"/>
          </w:tcPr>
          <w:p w14:paraId="5A6E6BD0" w14:textId="77777777" w:rsidR="003812BD" w:rsidRDefault="003812B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812BD" w14:paraId="20502533" w14:textId="77777777">
        <w:trPr>
          <w:trHeight w:val="918"/>
        </w:trPr>
        <w:tc>
          <w:tcPr>
            <w:tcW w:w="1188" w:type="dxa"/>
            <w:vAlign w:val="center"/>
          </w:tcPr>
          <w:p w14:paraId="5FC7FB39" w14:textId="77777777" w:rsidR="003812BD" w:rsidRDefault="003812B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5FDA6E1" w14:textId="77777777" w:rsidR="003812BD" w:rsidRDefault="003812B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3EF7D22A" w14:textId="77777777" w:rsidR="003812BD" w:rsidRDefault="003812B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44467996" w14:textId="77777777" w:rsidR="003812BD" w:rsidRDefault="003812B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gridSpan w:val="3"/>
            <w:vAlign w:val="center"/>
          </w:tcPr>
          <w:p w14:paraId="5EB351A6" w14:textId="77777777" w:rsidR="003812BD" w:rsidRDefault="003812B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812BD" w14:paraId="459266D8" w14:textId="77777777">
        <w:trPr>
          <w:trHeight w:val="760"/>
        </w:trPr>
        <w:tc>
          <w:tcPr>
            <w:tcW w:w="1188" w:type="dxa"/>
            <w:vAlign w:val="center"/>
          </w:tcPr>
          <w:p w14:paraId="3DAFCB7A" w14:textId="77777777" w:rsidR="003812BD" w:rsidRDefault="00DF237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是否吃</w:t>
            </w:r>
          </w:p>
          <w:p w14:paraId="1C1DD8C5" w14:textId="77777777" w:rsidR="003812BD" w:rsidRDefault="00DF237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小饭桌</w:t>
            </w:r>
          </w:p>
        </w:tc>
        <w:tc>
          <w:tcPr>
            <w:tcW w:w="2340" w:type="dxa"/>
            <w:gridSpan w:val="2"/>
            <w:vAlign w:val="center"/>
          </w:tcPr>
          <w:p w14:paraId="4011C20D" w14:textId="77777777" w:rsidR="003812BD" w:rsidRDefault="003812B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44E4751" w14:textId="77777777" w:rsidR="003812BD" w:rsidRDefault="00DF237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特长</w:t>
            </w:r>
          </w:p>
        </w:tc>
        <w:tc>
          <w:tcPr>
            <w:tcW w:w="4274" w:type="dxa"/>
            <w:gridSpan w:val="8"/>
            <w:vAlign w:val="center"/>
          </w:tcPr>
          <w:p w14:paraId="4A1292B1" w14:textId="77777777" w:rsidR="003812BD" w:rsidRDefault="003812BD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812BD" w14:paraId="7EE843F2" w14:textId="77777777">
        <w:trPr>
          <w:trHeight w:val="476"/>
        </w:trPr>
        <w:tc>
          <w:tcPr>
            <w:tcW w:w="8522" w:type="dxa"/>
            <w:gridSpan w:val="13"/>
            <w:vAlign w:val="center"/>
          </w:tcPr>
          <w:p w14:paraId="1C803E71" w14:textId="77777777" w:rsidR="003812BD" w:rsidRDefault="00DF23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以下信息学校填写</w:t>
            </w:r>
          </w:p>
        </w:tc>
      </w:tr>
      <w:tr w:rsidR="003812BD" w14:paraId="1A7F9EF8" w14:textId="77777777">
        <w:trPr>
          <w:trHeight w:val="1085"/>
        </w:trPr>
        <w:tc>
          <w:tcPr>
            <w:tcW w:w="1188" w:type="dxa"/>
            <w:vAlign w:val="center"/>
          </w:tcPr>
          <w:p w14:paraId="2F83A562" w14:textId="77777777" w:rsidR="003812BD" w:rsidRDefault="00DF2373">
            <w:pPr>
              <w:rPr>
                <w:rFonts w:ascii="仿宋" w:eastAsia="仿宋" w:hAnsi="仿宋"/>
                <w:color w:val="000000"/>
                <w:spacing w:val="-3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-30"/>
                <w:sz w:val="24"/>
                <w:szCs w:val="24"/>
              </w:rPr>
              <w:t>户籍类型（学校打钩）</w:t>
            </w:r>
          </w:p>
        </w:tc>
        <w:tc>
          <w:tcPr>
            <w:tcW w:w="7334" w:type="dxa"/>
            <w:gridSpan w:val="12"/>
            <w:vAlign w:val="center"/>
          </w:tcPr>
          <w:p w14:paraId="686C6DDA" w14:textId="77777777" w:rsidR="003812BD" w:rsidRDefault="00DF2373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1.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两统一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2.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新购住房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3.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父母名下房产</w:t>
            </w:r>
          </w:p>
          <w:p w14:paraId="22BF2874" w14:textId="77777777" w:rsidR="003812BD" w:rsidRDefault="00DF2373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_________</w:t>
            </w:r>
          </w:p>
        </w:tc>
      </w:tr>
    </w:tbl>
    <w:p w14:paraId="2D0245BE" w14:textId="77777777" w:rsidR="003812BD" w:rsidRDefault="003812BD">
      <w:pPr>
        <w:rPr>
          <w:rFonts w:ascii="仿宋" w:eastAsia="仿宋" w:hAnsi="仿宋"/>
          <w:color w:val="000000"/>
          <w:sz w:val="24"/>
          <w:szCs w:val="24"/>
        </w:rPr>
      </w:pPr>
    </w:p>
    <w:p w14:paraId="4B3A65F6" w14:textId="77777777" w:rsidR="003812BD" w:rsidRDefault="00DF2373">
      <w:pPr>
        <w:spacing w:line="360" w:lineRule="auto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特别提醒：</w:t>
      </w:r>
    </w:p>
    <w:p w14:paraId="1A666357" w14:textId="77777777" w:rsidR="003812BD" w:rsidRDefault="00DF2373">
      <w:pPr>
        <w:spacing w:line="360" w:lineRule="auto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/>
          <w:color w:val="000000"/>
          <w:sz w:val="24"/>
          <w:szCs w:val="24"/>
        </w:rPr>
        <w:t>1</w:t>
      </w:r>
      <w:r>
        <w:rPr>
          <w:rFonts w:ascii="仿宋" w:eastAsia="仿宋" w:hAnsi="仿宋" w:hint="eastAsia"/>
          <w:color w:val="000000"/>
          <w:sz w:val="24"/>
          <w:szCs w:val="24"/>
        </w:rPr>
        <w:t>、以上信息将作为录入电子学籍的依据，请认真、如实填写；</w:t>
      </w:r>
    </w:p>
    <w:p w14:paraId="64FDB354" w14:textId="77777777" w:rsidR="003812BD" w:rsidRDefault="00DF2373">
      <w:pPr>
        <w:spacing w:line="360" w:lineRule="auto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4"/>
          <w:szCs w:val="24"/>
        </w:rPr>
        <w:t>2</w:t>
      </w:r>
      <w:r>
        <w:rPr>
          <w:rFonts w:ascii="仿宋" w:eastAsia="仿宋" w:hAnsi="仿宋" w:hint="eastAsia"/>
          <w:color w:val="000000"/>
          <w:sz w:val="24"/>
          <w:szCs w:val="24"/>
        </w:rPr>
        <w:t>、我校以“是否吃小饭桌”为依据分班，中途不更改，请慎重考虑后做出选择。</w:t>
      </w:r>
    </w:p>
    <w:p w14:paraId="73D59C97" w14:textId="77777777" w:rsidR="003812BD" w:rsidRDefault="003812BD"/>
    <w:sectPr w:rsidR="003812B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5E8C3" w14:textId="77777777" w:rsidR="00DF2373" w:rsidRDefault="00DF2373">
      <w:r>
        <w:separator/>
      </w:r>
    </w:p>
  </w:endnote>
  <w:endnote w:type="continuationSeparator" w:id="0">
    <w:p w14:paraId="45BDF132" w14:textId="77777777" w:rsidR="00DF2373" w:rsidRDefault="00DF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EA28C" w14:textId="77777777" w:rsidR="00DF2373" w:rsidRDefault="00DF2373">
      <w:r>
        <w:separator/>
      </w:r>
    </w:p>
  </w:footnote>
  <w:footnote w:type="continuationSeparator" w:id="0">
    <w:p w14:paraId="7FF82647" w14:textId="77777777" w:rsidR="00DF2373" w:rsidRDefault="00DF2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C25B2" w14:textId="77777777" w:rsidR="003812BD" w:rsidRDefault="003812B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C3E221D"/>
    <w:rsid w:val="003812BD"/>
    <w:rsid w:val="00DF2373"/>
    <w:rsid w:val="00E51929"/>
    <w:rsid w:val="2C3E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C5BC6D"/>
  <w15:docId w15:val="{8C2B7A48-A8EB-411B-81A9-DD80D462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qFormat="1"/>
    <w:lsdException w:name="footer" w:semiHidden="1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杨帆</dc:creator>
  <cp:lastModifiedBy>xiaohua</cp:lastModifiedBy>
  <cp:revision>2</cp:revision>
  <dcterms:created xsi:type="dcterms:W3CDTF">2020-06-21T02:29:00Z</dcterms:created>
  <dcterms:modified xsi:type="dcterms:W3CDTF">2021-07-06T15:56:00Z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