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F089" w14:textId="77777777" w:rsidR="00032298" w:rsidRPr="00392CFE" w:rsidRDefault="00032298" w:rsidP="00032298">
      <w:pPr>
        <w:spacing w:afterLines="50" w:after="156" w:line="60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392CFE">
        <w:rPr>
          <w:rFonts w:ascii="方正小标宋简体" w:eastAsia="方正小标宋简体" w:hAnsi="方正小标宋简体" w:hint="eastAsia"/>
          <w:sz w:val="40"/>
          <w:szCs w:val="40"/>
        </w:rPr>
        <w:t>湖北省就业创业培训补贴申请表</w:t>
      </w:r>
    </w:p>
    <w:p w14:paraId="25F7AA43" w14:textId="77777777" w:rsidR="00032298" w:rsidRPr="0012500D" w:rsidRDefault="00032298" w:rsidP="00032298">
      <w:pPr>
        <w:rPr>
          <w:rFonts w:ascii="宋体" w:eastAsia="宋体"/>
          <w:sz w:val="21"/>
          <w:szCs w:val="21"/>
        </w:rPr>
      </w:pPr>
      <w:r w:rsidRPr="0012500D">
        <w:rPr>
          <w:rFonts w:ascii="宋体" w:hAnsi="宋体" w:hint="eastAsia"/>
          <w:sz w:val="21"/>
          <w:szCs w:val="21"/>
        </w:rPr>
        <w:t>填表单位：（盖章）</w:t>
      </w:r>
      <w:r w:rsidRPr="0012500D">
        <w:rPr>
          <w:rFonts w:ascii="宋体" w:hAnsi="宋体"/>
          <w:sz w:val="21"/>
          <w:szCs w:val="21"/>
        </w:rPr>
        <w:t xml:space="preserve">                         </w:t>
      </w:r>
      <w:r w:rsidRPr="0012500D">
        <w:rPr>
          <w:rFonts w:ascii="宋体" w:hAnsi="宋体" w:hint="eastAsia"/>
          <w:sz w:val="21"/>
          <w:szCs w:val="21"/>
        </w:rPr>
        <w:t>填表日期：</w:t>
      </w:r>
      <w:r w:rsidRPr="0012500D">
        <w:rPr>
          <w:rFonts w:ascii="宋体" w:hAnsi="宋体"/>
          <w:sz w:val="21"/>
          <w:szCs w:val="21"/>
        </w:rPr>
        <w:t xml:space="preserve">    </w:t>
      </w:r>
      <w:r w:rsidRPr="0012500D">
        <w:rPr>
          <w:rFonts w:ascii="宋体" w:hAnsi="宋体" w:hint="eastAsia"/>
          <w:sz w:val="21"/>
          <w:szCs w:val="21"/>
        </w:rPr>
        <w:t>年</w:t>
      </w:r>
      <w:r w:rsidRPr="0012500D">
        <w:rPr>
          <w:rFonts w:ascii="宋体" w:hAnsi="宋体"/>
          <w:sz w:val="21"/>
          <w:szCs w:val="21"/>
        </w:rPr>
        <w:t xml:space="preserve">   </w:t>
      </w:r>
      <w:r w:rsidRPr="0012500D">
        <w:rPr>
          <w:rFonts w:ascii="宋体" w:hAnsi="宋体" w:hint="eastAsia"/>
          <w:sz w:val="21"/>
          <w:szCs w:val="21"/>
        </w:rPr>
        <w:t>月</w:t>
      </w:r>
      <w:r w:rsidRPr="0012500D">
        <w:rPr>
          <w:rFonts w:ascii="宋体" w:hAnsi="宋体"/>
          <w:sz w:val="21"/>
          <w:szCs w:val="21"/>
        </w:rPr>
        <w:t xml:space="preserve">   </w:t>
      </w:r>
      <w:r w:rsidRPr="0012500D">
        <w:rPr>
          <w:rFonts w:ascii="宋体" w:hAnsi="宋体" w:hint="eastAsia"/>
          <w:sz w:val="21"/>
          <w:szCs w:val="21"/>
        </w:rPr>
        <w:t>日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4"/>
        <w:gridCol w:w="291"/>
        <w:gridCol w:w="927"/>
        <w:gridCol w:w="627"/>
        <w:gridCol w:w="1023"/>
        <w:gridCol w:w="820"/>
        <w:gridCol w:w="75"/>
        <w:gridCol w:w="851"/>
        <w:gridCol w:w="396"/>
        <w:gridCol w:w="2371"/>
      </w:tblGrid>
      <w:tr w:rsidR="00032298" w:rsidRPr="00E552D0" w14:paraId="043E0AC4" w14:textId="77777777" w:rsidTr="001F4857">
        <w:trPr>
          <w:trHeight w:val="567"/>
          <w:jc w:val="center"/>
        </w:trPr>
        <w:tc>
          <w:tcPr>
            <w:tcW w:w="1415" w:type="dxa"/>
            <w:gridSpan w:val="2"/>
            <w:vMerge w:val="restart"/>
            <w:tcBorders>
              <w:top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4B94CC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法定代表人或负责人</w:t>
            </w:r>
          </w:p>
        </w:tc>
        <w:tc>
          <w:tcPr>
            <w:tcW w:w="927" w:type="dxa"/>
            <w:tcBorders>
              <w:top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982263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姓</w:t>
            </w:r>
            <w:r w:rsidRPr="00E552D0">
              <w:rPr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14:paraId="0E6C065C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3CBB74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经办</w:t>
            </w:r>
          </w:p>
          <w:p w14:paraId="71F04EA5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人员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B05F34C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姓</w:t>
            </w:r>
            <w:r w:rsidRPr="00E552D0">
              <w:rPr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371" w:type="dxa"/>
            <w:tcBorders>
              <w:top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14:paraId="1E537F0E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32298" w:rsidRPr="00E552D0" w14:paraId="172C774F" w14:textId="77777777" w:rsidTr="001F4857">
        <w:trPr>
          <w:trHeight w:val="567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5B2FAA0A" w14:textId="77777777" w:rsidR="00032298" w:rsidRPr="00E552D0" w:rsidRDefault="00032298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2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9B1B3F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电</w:t>
            </w:r>
            <w:r w:rsidRPr="00E552D0">
              <w:rPr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sz w:val="21"/>
                <w:szCs w:val="21"/>
              </w:rPr>
              <w:t>话</w:t>
            </w:r>
          </w:p>
        </w:tc>
        <w:tc>
          <w:tcPr>
            <w:tcW w:w="16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2F712305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593635" w14:textId="77777777" w:rsidR="00032298" w:rsidRPr="00E552D0" w:rsidRDefault="00032298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815C5B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电</w:t>
            </w:r>
            <w:r w:rsidRPr="00E552D0">
              <w:rPr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sz w:val="21"/>
                <w:szCs w:val="21"/>
              </w:rPr>
              <w:t>话</w:t>
            </w:r>
          </w:p>
        </w:tc>
        <w:tc>
          <w:tcPr>
            <w:tcW w:w="237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24C0E561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32298" w:rsidRPr="00E552D0" w14:paraId="2E935F73" w14:textId="77777777" w:rsidTr="001F4857">
        <w:trPr>
          <w:trHeight w:val="567"/>
          <w:jc w:val="center"/>
        </w:trPr>
        <w:tc>
          <w:tcPr>
            <w:tcW w:w="2342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E9C69A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开户银行</w:t>
            </w:r>
          </w:p>
        </w:tc>
        <w:tc>
          <w:tcPr>
            <w:tcW w:w="2545" w:type="dxa"/>
            <w:gridSpan w:val="4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6674BE8F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7BF7221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银行帐号</w:t>
            </w:r>
          </w:p>
        </w:tc>
        <w:tc>
          <w:tcPr>
            <w:tcW w:w="237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768A3154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32298" w:rsidRPr="00E552D0" w14:paraId="26972F6C" w14:textId="77777777" w:rsidTr="001F4857">
        <w:trPr>
          <w:trHeight w:val="567"/>
          <w:jc w:val="center"/>
        </w:trPr>
        <w:tc>
          <w:tcPr>
            <w:tcW w:w="1124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C18309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培训</w:t>
            </w:r>
          </w:p>
          <w:p w14:paraId="28CCDC51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121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2CE66B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培训时间</w:t>
            </w:r>
          </w:p>
        </w:tc>
        <w:tc>
          <w:tcPr>
            <w:tcW w:w="6163" w:type="dxa"/>
            <w:gridSpan w:val="7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906C4B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sz w:val="21"/>
                <w:szCs w:val="21"/>
              </w:rPr>
              <w:t>年</w:t>
            </w:r>
            <w:r w:rsidRPr="00E552D0">
              <w:rPr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sz w:val="21"/>
                <w:szCs w:val="21"/>
              </w:rPr>
              <w:t>月</w:t>
            </w:r>
            <w:r w:rsidRPr="00E552D0">
              <w:rPr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sz w:val="21"/>
                <w:szCs w:val="21"/>
              </w:rPr>
              <w:t>日至</w:t>
            </w:r>
            <w:r w:rsidRPr="00E552D0">
              <w:rPr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sz w:val="21"/>
                <w:szCs w:val="21"/>
              </w:rPr>
              <w:t>年</w:t>
            </w:r>
            <w:r w:rsidRPr="00E552D0">
              <w:rPr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sz w:val="21"/>
                <w:szCs w:val="21"/>
              </w:rPr>
              <w:t>月</w:t>
            </w:r>
            <w:r w:rsidRPr="00E552D0">
              <w:rPr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32298" w:rsidRPr="00E552D0" w14:paraId="3BF4BBDF" w14:textId="77777777" w:rsidTr="001F4857">
        <w:trPr>
          <w:trHeight w:val="567"/>
          <w:jc w:val="center"/>
        </w:trPr>
        <w:tc>
          <w:tcPr>
            <w:tcW w:w="1124" w:type="dxa"/>
            <w:vMerge/>
            <w:vAlign w:val="center"/>
          </w:tcPr>
          <w:p w14:paraId="1103023A" w14:textId="77777777" w:rsidR="00032298" w:rsidRPr="00E552D0" w:rsidRDefault="00032298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792331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培训专业</w:t>
            </w:r>
          </w:p>
        </w:tc>
        <w:tc>
          <w:tcPr>
            <w:tcW w:w="2470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3147EA84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FC8A05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专业类别</w:t>
            </w:r>
          </w:p>
        </w:tc>
        <w:tc>
          <w:tcPr>
            <w:tcW w:w="237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2947A0E8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32298" w:rsidRPr="00E552D0" w14:paraId="27B8C76F" w14:textId="77777777" w:rsidTr="001F4857">
        <w:trPr>
          <w:trHeight w:val="567"/>
          <w:jc w:val="center"/>
        </w:trPr>
        <w:tc>
          <w:tcPr>
            <w:tcW w:w="1124" w:type="dxa"/>
            <w:vMerge/>
            <w:vAlign w:val="center"/>
          </w:tcPr>
          <w:p w14:paraId="36D840D0" w14:textId="77777777" w:rsidR="00032298" w:rsidRPr="00E552D0" w:rsidRDefault="00032298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3B4D7F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培训补贴</w:t>
            </w:r>
          </w:p>
          <w:p w14:paraId="7B18C41F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人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470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0028C1F1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A4E496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项目制</w:t>
            </w:r>
          </w:p>
          <w:p w14:paraId="6EE22482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 w:rsidRPr="00E552D0">
              <w:rPr>
                <w:rFonts w:hint="eastAsia"/>
                <w:sz w:val="21"/>
                <w:szCs w:val="21"/>
              </w:rPr>
              <w:t>培</w:t>
            </w:r>
            <w:proofErr w:type="gramEnd"/>
            <w:r w:rsidRPr="00E552D0">
              <w:rPr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sz w:val="21"/>
                <w:szCs w:val="21"/>
              </w:rPr>
              <w:t>训</w:t>
            </w:r>
          </w:p>
        </w:tc>
        <w:tc>
          <w:tcPr>
            <w:tcW w:w="237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9F8B88" w14:textId="77777777" w:rsidR="00032298" w:rsidRPr="0012500D" w:rsidRDefault="00032298" w:rsidP="001F4857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12500D">
              <w:rPr>
                <w:rFonts w:ascii="仿宋_GB2312" w:hAnsi="Wingdings 2" w:hint="eastAsia"/>
                <w:sz w:val="21"/>
                <w:szCs w:val="20"/>
              </w:rPr>
              <w:sym w:font="Wingdings 2" w:char="F0A3"/>
            </w:r>
            <w:r w:rsidRPr="0012500D">
              <w:rPr>
                <w:rFonts w:ascii="仿宋_GB2312" w:hint="eastAsia"/>
                <w:sz w:val="21"/>
                <w:szCs w:val="21"/>
              </w:rPr>
              <w:t>是</w:t>
            </w:r>
            <w:r w:rsidRPr="0012500D">
              <w:rPr>
                <w:rFonts w:ascii="仿宋_GB2312"/>
                <w:sz w:val="21"/>
                <w:szCs w:val="21"/>
              </w:rPr>
              <w:t xml:space="preserve">    </w:t>
            </w:r>
            <w:r w:rsidRPr="0012500D">
              <w:rPr>
                <w:rFonts w:ascii="仿宋_GB2312" w:hAnsi="Wingdings 2" w:hint="eastAsia"/>
                <w:sz w:val="21"/>
                <w:szCs w:val="20"/>
              </w:rPr>
              <w:sym w:font="Wingdings 2" w:char="F0A3"/>
            </w:r>
            <w:r w:rsidRPr="0012500D">
              <w:rPr>
                <w:rFonts w:ascii="仿宋_GB2312" w:hint="eastAsia"/>
                <w:sz w:val="21"/>
                <w:szCs w:val="21"/>
              </w:rPr>
              <w:t>否</w:t>
            </w:r>
          </w:p>
        </w:tc>
      </w:tr>
      <w:tr w:rsidR="00032298" w:rsidRPr="00E552D0" w14:paraId="07E5D23D" w14:textId="77777777" w:rsidTr="001F4857">
        <w:trPr>
          <w:trHeight w:val="2221"/>
          <w:jc w:val="center"/>
        </w:trPr>
        <w:tc>
          <w:tcPr>
            <w:tcW w:w="1124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C7BDDE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培训类</w:t>
            </w:r>
          </w:p>
          <w:p w14:paraId="67CBF7F7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别和补</w:t>
            </w:r>
          </w:p>
          <w:p w14:paraId="16F4A490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 w:rsidRPr="00E552D0">
              <w:rPr>
                <w:rFonts w:hint="eastAsia"/>
                <w:sz w:val="21"/>
                <w:szCs w:val="21"/>
              </w:rPr>
              <w:t>贴人数</w:t>
            </w:r>
            <w:proofErr w:type="gramEnd"/>
          </w:p>
        </w:tc>
        <w:tc>
          <w:tcPr>
            <w:tcW w:w="1845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59D605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0"/>
              </w:rPr>
              <w:sym w:font="Wingdings 2" w:char="F0A3"/>
            </w:r>
            <w:r w:rsidRPr="00E552D0">
              <w:rPr>
                <w:rFonts w:hint="eastAsia"/>
                <w:sz w:val="21"/>
                <w:szCs w:val="21"/>
              </w:rPr>
              <w:t>就业技能培训</w:t>
            </w:r>
          </w:p>
          <w:p w14:paraId="0B745004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0"/>
              </w:rPr>
              <w:sym w:font="Wingdings 2" w:char="F0A3"/>
            </w:r>
            <w:r w:rsidRPr="00E552D0">
              <w:rPr>
                <w:rFonts w:hint="eastAsia"/>
                <w:sz w:val="21"/>
                <w:szCs w:val="21"/>
              </w:rPr>
              <w:t>创业培训</w:t>
            </w:r>
          </w:p>
          <w:p w14:paraId="082E66E6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0"/>
              </w:rPr>
              <w:sym w:font="Wingdings 2" w:char="F0A3"/>
            </w:r>
            <w:r w:rsidRPr="00E552D0">
              <w:rPr>
                <w:rFonts w:hint="eastAsia"/>
                <w:sz w:val="21"/>
                <w:szCs w:val="21"/>
              </w:rPr>
              <w:t>岗前培训</w:t>
            </w:r>
          </w:p>
        </w:tc>
        <w:tc>
          <w:tcPr>
            <w:tcW w:w="2769" w:type="dxa"/>
            <w:gridSpan w:val="4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2E36EE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1.</w:t>
            </w:r>
            <w:r w:rsidRPr="00E552D0">
              <w:rPr>
                <w:rFonts w:hint="eastAsia"/>
                <w:sz w:val="21"/>
                <w:szCs w:val="21"/>
              </w:rPr>
              <w:t>登记失业人员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42FE3D33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2.</w:t>
            </w:r>
            <w:r w:rsidRPr="00E552D0">
              <w:rPr>
                <w:rFonts w:hint="eastAsia"/>
                <w:sz w:val="21"/>
                <w:szCs w:val="21"/>
              </w:rPr>
              <w:t>农村转移劳动者</w:t>
            </w:r>
            <w:r w:rsidRPr="00E552D0">
              <w:rPr>
                <w:sz w:val="21"/>
                <w:szCs w:val="21"/>
                <w:u w:val="single"/>
              </w:rPr>
              <w:t xml:space="preserve"> 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2E7EA75E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3.</w:t>
            </w:r>
            <w:r w:rsidRPr="00E552D0">
              <w:rPr>
                <w:rFonts w:hint="eastAsia"/>
                <w:sz w:val="21"/>
                <w:szCs w:val="21"/>
              </w:rPr>
              <w:t>两后生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4BE792D2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4.</w:t>
            </w:r>
            <w:r w:rsidRPr="00E552D0">
              <w:rPr>
                <w:rFonts w:hint="eastAsia"/>
                <w:sz w:val="21"/>
                <w:szCs w:val="21"/>
              </w:rPr>
              <w:t>贫困家庭子女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0DF85BAF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5.</w:t>
            </w:r>
            <w:r w:rsidRPr="00E552D0">
              <w:rPr>
                <w:rFonts w:hint="eastAsia"/>
                <w:sz w:val="21"/>
                <w:szCs w:val="21"/>
              </w:rPr>
              <w:t>贫困劳动力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0BE1F071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6.</w:t>
            </w:r>
            <w:r w:rsidRPr="00E552D0">
              <w:rPr>
                <w:rFonts w:hint="eastAsia"/>
                <w:sz w:val="21"/>
                <w:szCs w:val="21"/>
              </w:rPr>
              <w:t>高校毕业生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75D1C470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7.</w:t>
            </w:r>
            <w:r w:rsidRPr="00E552D0">
              <w:rPr>
                <w:rFonts w:hint="eastAsia"/>
                <w:sz w:val="21"/>
                <w:szCs w:val="21"/>
              </w:rPr>
              <w:t>服刑人员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0B69EF08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8.</w:t>
            </w:r>
            <w:r w:rsidRPr="00E552D0">
              <w:rPr>
                <w:rFonts w:hint="eastAsia"/>
                <w:sz w:val="21"/>
                <w:szCs w:val="21"/>
              </w:rPr>
              <w:t>戒毒康复人员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276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03C092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9.</w:t>
            </w:r>
            <w:r w:rsidRPr="00E552D0">
              <w:rPr>
                <w:rFonts w:hint="eastAsia"/>
                <w:sz w:val="21"/>
                <w:szCs w:val="21"/>
              </w:rPr>
              <w:t>毕业学年大学生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7CFFA9DB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10.</w:t>
            </w:r>
            <w:r w:rsidRPr="00E552D0">
              <w:rPr>
                <w:rFonts w:hint="eastAsia"/>
                <w:sz w:val="21"/>
                <w:szCs w:val="21"/>
              </w:rPr>
              <w:t>初期创业者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77242A78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11.</w:t>
            </w:r>
            <w:r w:rsidRPr="00E552D0">
              <w:rPr>
                <w:rFonts w:hint="eastAsia"/>
                <w:sz w:val="21"/>
                <w:szCs w:val="21"/>
              </w:rPr>
              <w:t>化解产能人员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417E3DCC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12.</w:t>
            </w:r>
            <w:r w:rsidRPr="00E552D0">
              <w:rPr>
                <w:rFonts w:hint="eastAsia"/>
                <w:sz w:val="21"/>
                <w:szCs w:val="21"/>
              </w:rPr>
              <w:t>农民工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23158CDC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13.</w:t>
            </w:r>
            <w:r w:rsidRPr="00E552D0">
              <w:rPr>
                <w:rFonts w:hint="eastAsia"/>
                <w:sz w:val="21"/>
                <w:szCs w:val="21"/>
              </w:rPr>
              <w:t>退役军人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0CC98DEB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14.</w:t>
            </w:r>
            <w:r w:rsidRPr="00E552D0">
              <w:rPr>
                <w:rFonts w:hint="eastAsia"/>
                <w:sz w:val="21"/>
                <w:szCs w:val="21"/>
              </w:rPr>
              <w:t>残疾人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2B563A7A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>15.</w:t>
            </w:r>
            <w:r w:rsidRPr="00E552D0">
              <w:rPr>
                <w:rFonts w:hint="eastAsia"/>
                <w:sz w:val="21"/>
                <w:szCs w:val="21"/>
              </w:rPr>
              <w:t>其他人员</w:t>
            </w:r>
            <w:r w:rsidRPr="00E552D0">
              <w:rPr>
                <w:sz w:val="21"/>
                <w:szCs w:val="21"/>
                <w:u w:val="single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人</w:t>
            </w:r>
          </w:p>
          <w:p w14:paraId="260E2673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32298" w:rsidRPr="00E552D0" w14:paraId="22948716" w14:textId="77777777" w:rsidTr="001F4857">
        <w:trPr>
          <w:trHeight w:val="680"/>
          <w:jc w:val="center"/>
        </w:trPr>
        <w:tc>
          <w:tcPr>
            <w:tcW w:w="1124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6BF1414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申请补</w:t>
            </w:r>
          </w:p>
          <w:p w14:paraId="3B71F34C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贴金额</w:t>
            </w:r>
          </w:p>
        </w:tc>
        <w:tc>
          <w:tcPr>
            <w:tcW w:w="7381" w:type="dxa"/>
            <w:gridSpan w:val="9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D8F6EA6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小写：</w:t>
            </w:r>
            <w:r w:rsidRPr="00E552D0">
              <w:rPr>
                <w:sz w:val="21"/>
                <w:szCs w:val="21"/>
              </w:rPr>
              <w:t xml:space="preserve">               </w:t>
            </w:r>
            <w:r w:rsidRPr="00E552D0">
              <w:rPr>
                <w:rFonts w:hint="eastAsia"/>
                <w:sz w:val="21"/>
                <w:szCs w:val="21"/>
              </w:rPr>
              <w:t>元</w:t>
            </w:r>
            <w:r w:rsidRPr="00E552D0">
              <w:rPr>
                <w:sz w:val="21"/>
                <w:szCs w:val="21"/>
              </w:rPr>
              <w:t xml:space="preserve">       </w:t>
            </w:r>
            <w:r w:rsidRPr="00E552D0">
              <w:rPr>
                <w:rFonts w:hint="eastAsia"/>
                <w:sz w:val="21"/>
                <w:szCs w:val="21"/>
              </w:rPr>
              <w:t>大写：</w:t>
            </w:r>
          </w:p>
        </w:tc>
      </w:tr>
      <w:tr w:rsidR="00032298" w:rsidRPr="00E552D0" w14:paraId="359CFA88" w14:textId="77777777" w:rsidTr="001F4857">
        <w:trPr>
          <w:trHeight w:val="1787"/>
          <w:jc w:val="center"/>
        </w:trPr>
        <w:tc>
          <w:tcPr>
            <w:tcW w:w="1124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0F13FC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个人（单位）申请承诺</w:t>
            </w:r>
          </w:p>
        </w:tc>
        <w:tc>
          <w:tcPr>
            <w:tcW w:w="7381" w:type="dxa"/>
            <w:gridSpan w:val="9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7E7ED7" w14:textId="77777777" w:rsidR="00032298" w:rsidRPr="00E552D0" w:rsidRDefault="00032298" w:rsidP="001F4857">
            <w:pPr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我（单位）承诺：严格遵守法律法规和规章政策，已知晓领取湖北省就业创业培训补贴的有关规定，对所提交的材料真实性完全负责，接受并配合相关机构的审计、检查、评估等；如有伪造证明材料、瞒报谎报、虚报冒领等违规领取的，将退回资金，并承担相应的法律责任。</w:t>
            </w:r>
          </w:p>
          <w:p w14:paraId="07D4E536" w14:textId="77777777" w:rsidR="00032298" w:rsidRPr="00E552D0" w:rsidRDefault="00032298" w:rsidP="001F4857">
            <w:pPr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承诺人（单位）签章：</w:t>
            </w:r>
          </w:p>
          <w:p w14:paraId="0D69F9B3" w14:textId="77777777" w:rsidR="00032298" w:rsidRPr="00E552D0" w:rsidRDefault="00032298" w:rsidP="001F4857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032298" w:rsidRPr="00E552D0" w14:paraId="6DD2E964" w14:textId="77777777" w:rsidTr="001F4857">
        <w:trPr>
          <w:trHeight w:val="1116"/>
          <w:jc w:val="center"/>
        </w:trPr>
        <w:tc>
          <w:tcPr>
            <w:tcW w:w="1124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43F737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公共就业人才</w:t>
            </w:r>
          </w:p>
          <w:p w14:paraId="646FE194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服务机构</w:t>
            </w:r>
          </w:p>
          <w:p w14:paraId="332DDA7C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7381" w:type="dxa"/>
            <w:gridSpan w:val="9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01239A39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  <w:p w14:paraId="4DE021A5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  <w:p w14:paraId="2A77A5D7" w14:textId="77777777" w:rsidR="00032298" w:rsidRPr="00E552D0" w:rsidRDefault="00032298" w:rsidP="001F4857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（盖章）</w:t>
            </w:r>
            <w:r w:rsidRPr="00E552D0">
              <w:rPr>
                <w:sz w:val="21"/>
                <w:szCs w:val="21"/>
              </w:rPr>
              <w:t xml:space="preserve">     </w:t>
            </w:r>
          </w:p>
          <w:p w14:paraId="4B21E174" w14:textId="77777777" w:rsidR="00032298" w:rsidRPr="00E552D0" w:rsidRDefault="00032298" w:rsidP="001F4857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年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月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日</w:t>
            </w:r>
            <w:r w:rsidRPr="00E552D0">
              <w:rPr>
                <w:sz w:val="21"/>
                <w:szCs w:val="21"/>
              </w:rPr>
              <w:t xml:space="preserve">  </w:t>
            </w:r>
          </w:p>
        </w:tc>
      </w:tr>
      <w:tr w:rsidR="00032298" w:rsidRPr="00E552D0" w14:paraId="3A85D75E" w14:textId="77777777" w:rsidTr="001F4857">
        <w:trPr>
          <w:trHeight w:val="1214"/>
          <w:jc w:val="center"/>
        </w:trPr>
        <w:tc>
          <w:tcPr>
            <w:tcW w:w="1124" w:type="dxa"/>
            <w:tcBorders>
              <w:bottom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50A1C1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 w:rsidRPr="00E552D0">
              <w:rPr>
                <w:rFonts w:hint="eastAsia"/>
                <w:sz w:val="21"/>
                <w:szCs w:val="21"/>
              </w:rPr>
              <w:t>人社行政</w:t>
            </w:r>
            <w:proofErr w:type="gramEnd"/>
          </w:p>
          <w:p w14:paraId="635A4FD7" w14:textId="77777777" w:rsidR="00032298" w:rsidRPr="00E552D0" w:rsidRDefault="00032298" w:rsidP="001F485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部门意见</w:t>
            </w:r>
          </w:p>
        </w:tc>
        <w:tc>
          <w:tcPr>
            <w:tcW w:w="7381" w:type="dxa"/>
            <w:gridSpan w:val="9"/>
            <w:tcBorders>
              <w:bottom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14:paraId="1AB5C612" w14:textId="77777777" w:rsidR="00032298" w:rsidRPr="00E552D0" w:rsidRDefault="00032298" w:rsidP="001F4857">
            <w:pPr>
              <w:spacing w:line="240" w:lineRule="exact"/>
              <w:rPr>
                <w:sz w:val="21"/>
                <w:szCs w:val="21"/>
              </w:rPr>
            </w:pPr>
          </w:p>
          <w:p w14:paraId="4A7C67A5" w14:textId="77777777" w:rsidR="00032298" w:rsidRPr="00E552D0" w:rsidRDefault="00032298" w:rsidP="001F4857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（盖章）</w:t>
            </w:r>
            <w:r w:rsidRPr="00E552D0">
              <w:rPr>
                <w:sz w:val="21"/>
                <w:szCs w:val="21"/>
              </w:rPr>
              <w:t xml:space="preserve">     </w:t>
            </w:r>
          </w:p>
          <w:p w14:paraId="21A10D3E" w14:textId="77777777" w:rsidR="00032298" w:rsidRPr="00E552D0" w:rsidRDefault="00032298" w:rsidP="001F4857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年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月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日</w:t>
            </w:r>
            <w:r w:rsidRPr="00E552D0">
              <w:rPr>
                <w:sz w:val="21"/>
                <w:szCs w:val="21"/>
              </w:rPr>
              <w:t xml:space="preserve">  </w:t>
            </w:r>
          </w:p>
        </w:tc>
      </w:tr>
    </w:tbl>
    <w:p w14:paraId="29C882E9" w14:textId="019CBD7C" w:rsidR="00014651" w:rsidRDefault="00014651"/>
    <w:sectPr w:rsidR="0001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98"/>
    <w:rsid w:val="00014651"/>
    <w:rsid w:val="00032298"/>
    <w:rsid w:val="00060445"/>
    <w:rsid w:val="003E5AA7"/>
    <w:rsid w:val="007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BB25"/>
  <w15:chartTrackingRefBased/>
  <w15:docId w15:val="{C083BB3D-E099-4791-B02E-A5616CE6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298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豆豆</dc:creator>
  <cp:keywords/>
  <dc:description/>
  <cp:lastModifiedBy>王 豆豆</cp:lastModifiedBy>
  <cp:revision>1</cp:revision>
  <dcterms:created xsi:type="dcterms:W3CDTF">2021-04-28T15:59:00Z</dcterms:created>
  <dcterms:modified xsi:type="dcterms:W3CDTF">2021-04-28T15:59:00Z</dcterms:modified>
</cp:coreProperties>
</file>