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DE" w:rsidRPr="003A63DE" w:rsidRDefault="003A63DE" w:rsidP="003A63DE">
      <w:pPr>
        <w:widowControl/>
        <w:spacing w:before="100" w:beforeAutospacing="1" w:after="10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A63DE"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  <w:t>学生跨省转出审批表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856"/>
        <w:gridCol w:w="735"/>
        <w:gridCol w:w="2839"/>
        <w:gridCol w:w="75"/>
        <w:gridCol w:w="720"/>
        <w:gridCol w:w="195"/>
        <w:gridCol w:w="637"/>
        <w:gridCol w:w="1034"/>
        <w:gridCol w:w="851"/>
        <w:gridCol w:w="1058"/>
      </w:tblGrid>
      <w:tr w:rsidR="003A63DE" w:rsidRPr="003A63DE" w:rsidTr="003A63DE">
        <w:trPr>
          <w:trHeight w:val="495"/>
          <w:jc w:val="center"/>
        </w:trPr>
        <w:tc>
          <w:tcPr>
            <w:tcW w:w="0" w:type="auto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转出省（本省）学生信息</w:t>
            </w:r>
          </w:p>
        </w:tc>
      </w:tr>
      <w:tr w:rsidR="00633DA7" w:rsidRPr="003A63DE" w:rsidTr="003A63DE">
        <w:trPr>
          <w:trHeight w:val="495"/>
          <w:jc w:val="center"/>
        </w:trPr>
        <w:tc>
          <w:tcPr>
            <w:tcW w:w="163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学 校 名 称</w:t>
            </w:r>
          </w:p>
        </w:tc>
        <w:tc>
          <w:tcPr>
            <w:tcW w:w="289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33DA7" w:rsidRPr="003A63DE" w:rsidTr="003A63DE">
        <w:trPr>
          <w:trHeight w:val="450"/>
          <w:jc w:val="center"/>
        </w:trPr>
        <w:tc>
          <w:tcPr>
            <w:tcW w:w="163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个人标识码</w:t>
            </w: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(全国学籍号)</w:t>
            </w:r>
          </w:p>
        </w:tc>
        <w:tc>
          <w:tcPr>
            <w:tcW w:w="2895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A63DE" w:rsidRPr="003A63DE" w:rsidRDefault="00F722AF" w:rsidP="00633D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</w:t>
            </w:r>
          </w:p>
        </w:tc>
      </w:tr>
      <w:tr w:rsidR="00633DA7" w:rsidRPr="003A63DE" w:rsidTr="003A63DE">
        <w:trPr>
          <w:trHeight w:val="450"/>
          <w:jc w:val="center"/>
        </w:trPr>
        <w:tc>
          <w:tcPr>
            <w:tcW w:w="163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学籍辅号</w:t>
            </w:r>
            <w:proofErr w:type="gramEnd"/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A63DE" w:rsidRPr="003A63DE" w:rsidRDefault="003A63DE" w:rsidP="00F72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33DA7" w:rsidRPr="003A63DE" w:rsidTr="003A63DE">
        <w:trPr>
          <w:trHeight w:val="450"/>
          <w:jc w:val="center"/>
        </w:trPr>
        <w:tc>
          <w:tcPr>
            <w:tcW w:w="163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所在年级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所在班级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33DA7" w:rsidRPr="003A63DE" w:rsidTr="003A63DE">
        <w:trPr>
          <w:trHeight w:val="450"/>
          <w:jc w:val="center"/>
        </w:trPr>
        <w:tc>
          <w:tcPr>
            <w:tcW w:w="163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家庭常住地</w:t>
            </w:r>
          </w:p>
        </w:tc>
        <w:tc>
          <w:tcPr>
            <w:tcW w:w="7545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A63DE" w:rsidRPr="003A63DE" w:rsidRDefault="003A63DE" w:rsidP="00F72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63DE" w:rsidRPr="003A63DE" w:rsidTr="003A63DE">
        <w:trPr>
          <w:trHeight w:val="495"/>
          <w:jc w:val="center"/>
        </w:trPr>
        <w:tc>
          <w:tcPr>
            <w:tcW w:w="0" w:type="auto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转入省（外省）学生信息</w:t>
            </w:r>
          </w:p>
        </w:tc>
      </w:tr>
      <w:tr w:rsidR="00633DA7" w:rsidRPr="003A63DE" w:rsidTr="003A63DE">
        <w:trPr>
          <w:trHeight w:val="495"/>
          <w:jc w:val="center"/>
        </w:trPr>
        <w:tc>
          <w:tcPr>
            <w:tcW w:w="163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转入地区</w:t>
            </w:r>
          </w:p>
        </w:tc>
        <w:tc>
          <w:tcPr>
            <w:tcW w:w="2895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33DA7" w:rsidRPr="003A63DE" w:rsidTr="003A63DE">
        <w:trPr>
          <w:trHeight w:val="495"/>
          <w:jc w:val="center"/>
        </w:trPr>
        <w:tc>
          <w:tcPr>
            <w:tcW w:w="16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转入学校名称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33DA7" w:rsidRPr="003A63DE" w:rsidTr="003A63DE">
        <w:trPr>
          <w:trHeight w:val="450"/>
          <w:jc w:val="center"/>
        </w:trPr>
        <w:tc>
          <w:tcPr>
            <w:tcW w:w="163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个人标识码</w:t>
            </w: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(全国学籍号)</w:t>
            </w:r>
          </w:p>
        </w:tc>
        <w:tc>
          <w:tcPr>
            <w:tcW w:w="2895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A63DE" w:rsidRPr="003A63DE" w:rsidRDefault="003A63DE" w:rsidP="00F72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33DA7" w:rsidRPr="003A63DE" w:rsidTr="003A63DE">
        <w:trPr>
          <w:trHeight w:val="450"/>
          <w:jc w:val="center"/>
        </w:trPr>
        <w:tc>
          <w:tcPr>
            <w:tcW w:w="163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A63DE" w:rsidRPr="003A63DE" w:rsidRDefault="003A63DE" w:rsidP="00F722A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33DA7" w:rsidRPr="003A63DE" w:rsidTr="003A63DE">
        <w:trPr>
          <w:trHeight w:val="450"/>
          <w:jc w:val="center"/>
        </w:trPr>
        <w:tc>
          <w:tcPr>
            <w:tcW w:w="163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转入年级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33DA7" w:rsidRPr="003A63DE" w:rsidTr="003A63DE">
        <w:trPr>
          <w:trHeight w:val="450"/>
          <w:jc w:val="center"/>
        </w:trPr>
        <w:tc>
          <w:tcPr>
            <w:tcW w:w="16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转入备注</w:t>
            </w:r>
          </w:p>
        </w:tc>
        <w:tc>
          <w:tcPr>
            <w:tcW w:w="2895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33DA7" w:rsidRPr="003A63DE" w:rsidTr="003A63DE">
        <w:trPr>
          <w:trHeight w:val="150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转学</w:t>
            </w: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理由</w:t>
            </w:r>
          </w:p>
        </w:tc>
        <w:tc>
          <w:tcPr>
            <w:tcW w:w="8115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spacing w:before="75" w:after="100" w:afterAutospacing="1"/>
              <w:ind w:left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同意（超期未审，自动同意）</w:t>
            </w:r>
          </w:p>
          <w:p w:rsidR="003A63DE" w:rsidRPr="003A63DE" w:rsidRDefault="003A63DE" w:rsidP="00633DA7">
            <w:pPr>
              <w:widowControl/>
              <w:spacing w:before="120"/>
              <w:ind w:leftChars="2650" w:left="5565" w:right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家长姓名： </w:t>
            </w: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联系电话：</w:t>
            </w:r>
          </w:p>
        </w:tc>
      </w:tr>
      <w:tr w:rsidR="00633DA7" w:rsidRPr="003A63DE" w:rsidTr="003A63DE">
        <w:trPr>
          <w:trHeight w:val="165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班主任</w:t>
            </w: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意　见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spacing w:before="75" w:after="100" w:afterAutospacing="1"/>
              <w:ind w:left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同意（超期未审，自动同意）</w:t>
            </w:r>
          </w:p>
          <w:p w:rsidR="003A63DE" w:rsidRPr="003A63DE" w:rsidRDefault="003A63DE" w:rsidP="00633DA7">
            <w:pPr>
              <w:widowControl/>
              <w:spacing w:before="12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审批人：江苏系统自动审批 </w:t>
            </w: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审批日期：</w:t>
            </w:r>
            <w:r w:rsidR="00633D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 w:rsidR="00633D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="00633D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学校</w:t>
            </w: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3855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spacing w:before="75" w:after="100" w:afterAutospacing="1"/>
              <w:ind w:left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同意（超期未审，自动同意）</w:t>
            </w:r>
          </w:p>
          <w:p w:rsidR="003A63DE" w:rsidRPr="003A63DE" w:rsidRDefault="003A63DE" w:rsidP="003A63D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（学校盖章） </w:t>
            </w:r>
          </w:p>
          <w:p w:rsidR="003A63DE" w:rsidRPr="003A63DE" w:rsidRDefault="003A63DE" w:rsidP="00633DA7">
            <w:pPr>
              <w:widowControl/>
              <w:spacing w:before="12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审批人：江苏系统自动审批 </w:t>
            </w: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审批日期：年</w:t>
            </w:r>
            <w:r w:rsidR="00633D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="00633D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 w:rsidR="00633DA7" w:rsidRPr="003A63DE" w:rsidTr="003A63DE">
        <w:trPr>
          <w:trHeight w:val="165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区县</w:t>
            </w: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教育</w:t>
            </w: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主管</w:t>
            </w: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部门</w:t>
            </w: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8115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63DE" w:rsidRPr="003A63DE" w:rsidRDefault="003A63DE" w:rsidP="003A63DE">
            <w:pPr>
              <w:widowControl/>
              <w:spacing w:before="75" w:after="100" w:afterAutospacing="1"/>
              <w:ind w:left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同意</w:t>
            </w:r>
          </w:p>
          <w:p w:rsidR="003A63DE" w:rsidRPr="003A63DE" w:rsidRDefault="003A63DE" w:rsidP="003A63DE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（区县教育主管部门盖章）</w:t>
            </w:r>
          </w:p>
          <w:p w:rsidR="003A63DE" w:rsidRPr="003A63DE" w:rsidRDefault="003A63DE" w:rsidP="00633DA7">
            <w:pPr>
              <w:widowControl/>
              <w:spacing w:before="120"/>
              <w:ind w:leftChars="2500" w:left="5250" w:right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审批人： </w:t>
            </w: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审批日期：</w:t>
            </w:r>
            <w:r w:rsidR="00633D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 w:rsidR="00633D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="00633D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A63DE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 w:rsidR="00633DA7" w:rsidRPr="003A63DE" w:rsidTr="003A63DE">
        <w:trPr>
          <w:trHeight w:val="15"/>
          <w:jc w:val="center"/>
        </w:trPr>
        <w:tc>
          <w:tcPr>
            <w:tcW w:w="900" w:type="dxa"/>
            <w:vAlign w:val="center"/>
            <w:hideMark/>
          </w:tcPr>
          <w:p w:rsidR="003A63DE" w:rsidRPr="003A63DE" w:rsidRDefault="003A63DE" w:rsidP="003A63DE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  <w:tc>
          <w:tcPr>
            <w:tcW w:w="570" w:type="dxa"/>
            <w:vAlign w:val="center"/>
            <w:hideMark/>
          </w:tcPr>
          <w:p w:rsidR="003A63DE" w:rsidRPr="003A63DE" w:rsidRDefault="003A63DE" w:rsidP="003A63DE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  <w:tc>
          <w:tcPr>
            <w:tcW w:w="2895" w:type="dxa"/>
            <w:vAlign w:val="center"/>
            <w:hideMark/>
          </w:tcPr>
          <w:p w:rsidR="003A63DE" w:rsidRPr="003A63DE" w:rsidRDefault="003A63DE" w:rsidP="003A63DE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3A63DE" w:rsidRPr="003A63DE" w:rsidRDefault="003A63DE" w:rsidP="003A63DE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  <w:tc>
          <w:tcPr>
            <w:tcW w:w="720" w:type="dxa"/>
            <w:vAlign w:val="center"/>
            <w:hideMark/>
          </w:tcPr>
          <w:p w:rsidR="003A63DE" w:rsidRPr="003A63DE" w:rsidRDefault="003A63DE" w:rsidP="003A63DE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  <w:tc>
          <w:tcPr>
            <w:tcW w:w="195" w:type="dxa"/>
            <w:vAlign w:val="center"/>
            <w:hideMark/>
          </w:tcPr>
          <w:p w:rsidR="003A63DE" w:rsidRPr="003A63DE" w:rsidRDefault="003A63DE" w:rsidP="003A63DE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  <w:tc>
          <w:tcPr>
            <w:tcW w:w="645" w:type="dxa"/>
            <w:vAlign w:val="center"/>
            <w:hideMark/>
          </w:tcPr>
          <w:p w:rsidR="003A63DE" w:rsidRPr="003A63DE" w:rsidRDefault="003A63DE" w:rsidP="003A63DE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3A63DE" w:rsidRPr="003A63DE" w:rsidRDefault="003A63DE" w:rsidP="003A63DE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  <w:tc>
          <w:tcPr>
            <w:tcW w:w="855" w:type="dxa"/>
            <w:vAlign w:val="center"/>
            <w:hideMark/>
          </w:tcPr>
          <w:p w:rsidR="003A63DE" w:rsidRPr="003A63DE" w:rsidRDefault="003A63DE" w:rsidP="003A63DE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3A63DE" w:rsidRPr="003A63DE" w:rsidRDefault="003A63DE" w:rsidP="003A63DE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</w:tbl>
    <w:p w:rsidR="003A63DE" w:rsidRPr="003A63DE" w:rsidRDefault="003A63DE" w:rsidP="003A63DE">
      <w:pPr>
        <w:widowControl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285CF9" w:rsidRPr="003A63DE" w:rsidRDefault="004A6875"/>
    <w:sectPr w:rsidR="00285CF9" w:rsidRPr="003A63DE" w:rsidSect="006D3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875" w:rsidRDefault="004A6875" w:rsidP="00F722AF">
      <w:r>
        <w:separator/>
      </w:r>
    </w:p>
  </w:endnote>
  <w:endnote w:type="continuationSeparator" w:id="0">
    <w:p w:rsidR="004A6875" w:rsidRDefault="004A6875" w:rsidP="00F72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875" w:rsidRDefault="004A6875" w:rsidP="00F722AF">
      <w:r>
        <w:separator/>
      </w:r>
    </w:p>
  </w:footnote>
  <w:footnote w:type="continuationSeparator" w:id="0">
    <w:p w:rsidR="004A6875" w:rsidRDefault="004A6875" w:rsidP="00F722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3DE"/>
    <w:rsid w:val="002E0784"/>
    <w:rsid w:val="003878D6"/>
    <w:rsid w:val="003A63DE"/>
    <w:rsid w:val="004A6875"/>
    <w:rsid w:val="00633DA7"/>
    <w:rsid w:val="006D3A6A"/>
    <w:rsid w:val="00AA7B47"/>
    <w:rsid w:val="00C054B5"/>
    <w:rsid w:val="00CF04BE"/>
    <w:rsid w:val="00F7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3A63DE"/>
  </w:style>
  <w:style w:type="character" w:customStyle="1" w:styleId="tdspan">
    <w:name w:val="tdspan"/>
    <w:basedOn w:val="a0"/>
    <w:rsid w:val="003A63DE"/>
  </w:style>
  <w:style w:type="paragraph" w:styleId="a3">
    <w:name w:val="header"/>
    <w:basedOn w:val="a"/>
    <w:link w:val="Char"/>
    <w:uiPriority w:val="99"/>
    <w:semiHidden/>
    <w:unhideWhenUsed/>
    <w:rsid w:val="00F72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22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2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22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STU</cp:lastModifiedBy>
  <cp:revision>3</cp:revision>
  <dcterms:created xsi:type="dcterms:W3CDTF">2019-08-20T02:38:00Z</dcterms:created>
  <dcterms:modified xsi:type="dcterms:W3CDTF">2019-10-09T01:34:00Z</dcterms:modified>
</cp:coreProperties>
</file>