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color w:val="222222"/>
          <w:spacing w:val="8"/>
          <w:szCs w:val="21"/>
          <w:shd w:val="clear" w:color="auto" w:fill="FFFFFF"/>
        </w:rPr>
      </w:pPr>
      <w:bookmarkStart w:id="0" w:name="_GoBack"/>
      <w:bookmarkEnd w:id="0"/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讲解员应聘报名表</w:t>
      </w:r>
    </w:p>
    <w:tbl>
      <w:tblPr>
        <w:tblStyle w:val="7"/>
        <w:tblW w:w="98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8"/>
        <w:gridCol w:w="273"/>
        <w:gridCol w:w="503"/>
        <w:gridCol w:w="217"/>
        <w:gridCol w:w="161"/>
        <w:gridCol w:w="180"/>
        <w:gridCol w:w="537"/>
        <w:gridCol w:w="202"/>
        <w:gridCol w:w="488"/>
        <w:gridCol w:w="21"/>
        <w:gridCol w:w="571"/>
        <w:gridCol w:w="397"/>
        <w:gridCol w:w="67"/>
        <w:gridCol w:w="377"/>
        <w:gridCol w:w="973"/>
        <w:gridCol w:w="297"/>
        <w:gridCol w:w="816"/>
        <w:gridCol w:w="588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33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4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328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0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身高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1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外语等级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加入党派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 育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位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 育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位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号码</w:t>
            </w:r>
          </w:p>
        </w:tc>
        <w:tc>
          <w:tcPr>
            <w:tcW w:w="399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399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联系邮箱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  <w:jc w:val="center"/>
        </w:trPr>
        <w:tc>
          <w:tcPr>
            <w:tcW w:w="158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37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8" w:hRule="atLeast"/>
          <w:jc w:val="center"/>
        </w:trPr>
        <w:tc>
          <w:tcPr>
            <w:tcW w:w="3872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是否持有上海市居住证           （在有效期内）一年以上</w:t>
            </w: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pacing w:val="-14"/>
                <w:sz w:val="24"/>
              </w:rPr>
              <w:t>居住证有效期限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9855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学习经历</w:t>
            </w:r>
            <w:r>
              <w:rPr>
                <w:rFonts w:hint="eastAsia" w:ascii="宋体" w:hAnsi="宋体" w:cs="宋体"/>
                <w:sz w:val="18"/>
                <w:szCs w:val="18"/>
              </w:rPr>
              <w:t>（自高中起）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开始时间</w:t>
            </w: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学校名称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9855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实习经历</w:t>
            </w:r>
            <w:r>
              <w:rPr>
                <w:rFonts w:hint="eastAsia" w:ascii="宋体" w:hAnsi="宋体" w:cs="宋体"/>
                <w:sz w:val="18"/>
                <w:szCs w:val="18"/>
              </w:rPr>
              <w:t>（若实习经历丰富，可选择2条填写）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9855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  <w:r>
              <w:rPr>
                <w:rFonts w:hint="eastAsia" w:ascii="宋体" w:hAnsi="宋体" w:cs="宋体"/>
                <w:sz w:val="18"/>
                <w:szCs w:val="18"/>
              </w:rPr>
              <w:t>（自初次就业起）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开始时间</w:t>
            </w: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24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9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其他社会经历</w:t>
            </w:r>
          </w:p>
        </w:tc>
        <w:tc>
          <w:tcPr>
            <w:tcW w:w="85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9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受过何种奖励处分</w:t>
            </w:r>
          </w:p>
        </w:tc>
        <w:tc>
          <w:tcPr>
            <w:tcW w:w="85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5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何时获得何种职称及职业资格</w:t>
            </w:r>
          </w:p>
        </w:tc>
        <w:tc>
          <w:tcPr>
            <w:tcW w:w="85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52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其他需要说明事项</w:t>
            </w:r>
          </w:p>
        </w:tc>
        <w:tc>
          <w:tcPr>
            <w:tcW w:w="85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exac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必须填写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exac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" w:hRule="exac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exac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7" w:hRule="exac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7" w:hRule="atLeast"/>
          <w:jc w:val="center"/>
        </w:trPr>
        <w:tc>
          <w:tcPr>
            <w:tcW w:w="9855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left="6750" w:leftChars="700" w:hanging="5280" w:hangingChars="22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                                     本人签名：</w:t>
            </w:r>
          </w:p>
          <w:p>
            <w:pPr>
              <w:snapToGrid w:val="0"/>
              <w:spacing w:line="360" w:lineRule="exact"/>
              <w:jc w:val="left"/>
              <w:rPr>
                <w:rFonts w:asci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年  月    日</w:t>
            </w:r>
          </w:p>
        </w:tc>
      </w:tr>
    </w:tbl>
    <w:p>
      <w:pPr>
        <w:widowControl/>
        <w:spacing w:line="300" w:lineRule="atLeast"/>
        <w:rPr>
          <w:rFonts w:ascii="宋体" w:cs="宋体"/>
          <w:b/>
          <w:color w:val="323232"/>
          <w:kern w:val="0"/>
          <w:szCs w:val="21"/>
        </w:rPr>
      </w:pPr>
      <w:r>
        <w:rPr>
          <w:rFonts w:hint="eastAsia" w:ascii="宋体" w:hAnsi="宋体" w:cs="宋体"/>
          <w:b/>
          <w:color w:val="323232"/>
          <w:kern w:val="0"/>
          <w:szCs w:val="21"/>
        </w:rPr>
        <w:t>注：1、此表必须如实填写，否则取消录用资格（若被聘用，单位可随时解除聘用关系）；没有可填“无”；</w:t>
      </w:r>
    </w:p>
    <w:p>
      <w:pPr>
        <w:widowControl/>
        <w:spacing w:line="260" w:lineRule="exact"/>
        <w:ind w:firstLine="420" w:firstLineChars="200"/>
        <w:rPr>
          <w:rFonts w:ascii="宋体" w:cs="宋体"/>
          <w:b/>
          <w:color w:val="323232"/>
          <w:kern w:val="0"/>
          <w:szCs w:val="21"/>
        </w:rPr>
      </w:pPr>
      <w:r>
        <w:rPr>
          <w:rFonts w:hint="eastAsia" w:ascii="宋体" w:hAnsi="宋体" w:cs="宋体"/>
          <w:b/>
          <w:color w:val="323232"/>
          <w:kern w:val="0"/>
          <w:szCs w:val="21"/>
        </w:rPr>
        <w:t>2、经历须分段填写，行数不够可自行增加；</w:t>
      </w:r>
    </w:p>
    <w:p>
      <w:pPr>
        <w:snapToGrid w:val="0"/>
        <w:spacing w:line="260" w:lineRule="exact"/>
        <w:ind w:firstLine="420" w:firstLineChars="200"/>
        <w:rPr>
          <w:rFonts w:ascii="宋体" w:cs="宋体"/>
          <w:b/>
          <w:color w:val="323232"/>
          <w:kern w:val="0"/>
          <w:szCs w:val="21"/>
        </w:rPr>
      </w:pPr>
      <w:r>
        <w:rPr>
          <w:rFonts w:hint="eastAsia" w:ascii="宋体" w:hAnsi="宋体" w:cs="宋体"/>
          <w:b/>
          <w:color w:val="323232"/>
          <w:kern w:val="0"/>
          <w:szCs w:val="21"/>
        </w:rPr>
        <w:t>3、家庭成员包括配偶、子女及父母。退休需填写退休前单位及职务。</w:t>
      </w:r>
    </w:p>
    <w:p>
      <w:pPr>
        <w:widowControl/>
        <w:spacing w:line="260" w:lineRule="exact"/>
        <w:ind w:firstLine="420" w:firstLineChars="200"/>
      </w:pPr>
    </w:p>
    <w:p>
      <w:pPr>
        <w:rPr>
          <w:rFonts w:asciiTheme="minorEastAsia" w:hAnsiTheme="minorEastAsia"/>
          <w:color w:val="222222"/>
          <w:spacing w:val="8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ZDE0NTNmOTUzODA1NWI1N2VhZTA5YTEwMjRiNjUifQ=="/>
  </w:docVars>
  <w:rsids>
    <w:rsidRoot w:val="00416A83"/>
    <w:rsid w:val="00005E66"/>
    <w:rsid w:val="0004088A"/>
    <w:rsid w:val="00126228"/>
    <w:rsid w:val="001D51B7"/>
    <w:rsid w:val="001D6C59"/>
    <w:rsid w:val="00200B0C"/>
    <w:rsid w:val="00236912"/>
    <w:rsid w:val="00302505"/>
    <w:rsid w:val="0031691F"/>
    <w:rsid w:val="0039523A"/>
    <w:rsid w:val="00416A83"/>
    <w:rsid w:val="004476D8"/>
    <w:rsid w:val="00455A71"/>
    <w:rsid w:val="00492888"/>
    <w:rsid w:val="00492C42"/>
    <w:rsid w:val="004A740C"/>
    <w:rsid w:val="004D2514"/>
    <w:rsid w:val="005140E6"/>
    <w:rsid w:val="005C79B4"/>
    <w:rsid w:val="00633BAD"/>
    <w:rsid w:val="0067731F"/>
    <w:rsid w:val="006D3A5F"/>
    <w:rsid w:val="00892612"/>
    <w:rsid w:val="00912CAD"/>
    <w:rsid w:val="00961205"/>
    <w:rsid w:val="009B3AD5"/>
    <w:rsid w:val="00A63EF8"/>
    <w:rsid w:val="00B04C18"/>
    <w:rsid w:val="00B553DF"/>
    <w:rsid w:val="00BE4FF6"/>
    <w:rsid w:val="00CC7839"/>
    <w:rsid w:val="00D00E76"/>
    <w:rsid w:val="00D03B24"/>
    <w:rsid w:val="00D65B1C"/>
    <w:rsid w:val="00D9041C"/>
    <w:rsid w:val="00DC026E"/>
    <w:rsid w:val="00DD3710"/>
    <w:rsid w:val="00E41FF1"/>
    <w:rsid w:val="00E45471"/>
    <w:rsid w:val="00F0542D"/>
    <w:rsid w:val="00F24985"/>
    <w:rsid w:val="00FC5769"/>
    <w:rsid w:val="00FC6E8D"/>
    <w:rsid w:val="00FD0B13"/>
    <w:rsid w:val="04893C18"/>
    <w:rsid w:val="1BA61F23"/>
    <w:rsid w:val="1DCB65E8"/>
    <w:rsid w:val="215104A1"/>
    <w:rsid w:val="3950248D"/>
    <w:rsid w:val="3DFA065F"/>
    <w:rsid w:val="42B23D5F"/>
    <w:rsid w:val="464354AC"/>
    <w:rsid w:val="49D20A95"/>
    <w:rsid w:val="49FB0082"/>
    <w:rsid w:val="4BD75D67"/>
    <w:rsid w:val="5AB11B79"/>
    <w:rsid w:val="5FD0207B"/>
    <w:rsid w:val="6A6432E1"/>
    <w:rsid w:val="6B816B57"/>
    <w:rsid w:val="6BCB6C2F"/>
    <w:rsid w:val="6E731D44"/>
    <w:rsid w:val="79C46EB6"/>
    <w:rsid w:val="7A6660F8"/>
    <w:rsid w:val="7AAA4743"/>
    <w:rsid w:val="7BF070CA"/>
    <w:rsid w:val="7D5766A3"/>
    <w:rsid w:val="9F6711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352</Words>
  <Characters>2013</Characters>
  <Lines>16</Lines>
  <Paragraphs>4</Paragraphs>
  <TotalTime>5</TotalTime>
  <ScaleCrop>false</ScaleCrop>
  <LinksUpToDate>false</LinksUpToDate>
  <CharactersWithSpaces>2361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2023-09-22T11:36:00Z</dcterms:created>
  <dc:creator>AutoBVT</dc:creator>
  <cp:lastModifiedBy>mpp</cp:lastModifiedBy>
  <cp:lastPrinted>2023-09-21T10:33:00Z</cp:lastPrinted>
  <dcterms:modified xsi:type="dcterms:W3CDTF">2023-09-22T11:41:03Z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775E7CC1C1B1390ECF0C0D6599EDFF56_43</vt:lpwstr>
  </property>
</Properties>
</file>